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3C5C5" w14:textId="25A5A111" w:rsidR="00004423" w:rsidRDefault="007F3328" w:rsidP="00C66DD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5F6D7C1" w14:textId="77777777" w:rsidR="00004423" w:rsidRPr="00314D0B" w:rsidRDefault="0000442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59BFE200" w14:textId="2E7E3D1B" w:rsidR="00004423" w:rsidRPr="00D73913" w:rsidRDefault="007F3328" w:rsidP="00D739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913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222E0117" w14:textId="77777777" w:rsidR="008128D1" w:rsidRPr="00314D0B" w:rsidRDefault="007F3328" w:rsidP="00314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0B">
        <w:rPr>
          <w:rFonts w:ascii="Times New Roman" w:hAnsi="Times New Roman" w:cs="Times New Roman"/>
          <w:b/>
          <w:sz w:val="24"/>
          <w:szCs w:val="24"/>
        </w:rPr>
        <w:t>о соискателе ученого звания «Ассоцированный профессор»</w:t>
      </w:r>
    </w:p>
    <w:p w14:paraId="314E0081" w14:textId="61753646" w:rsidR="00004423" w:rsidRDefault="007F3328" w:rsidP="00314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0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B485E" w:rsidRPr="00314D0B">
        <w:rPr>
          <w:rFonts w:ascii="Times New Roman" w:hAnsi="Times New Roman" w:cs="Times New Roman"/>
          <w:b/>
          <w:sz w:val="24"/>
          <w:szCs w:val="24"/>
        </w:rPr>
        <w:t xml:space="preserve">научному </w:t>
      </w:r>
      <w:r w:rsidRPr="00314D0B">
        <w:rPr>
          <w:rFonts w:ascii="Times New Roman" w:hAnsi="Times New Roman" w:cs="Times New Roman"/>
          <w:b/>
          <w:sz w:val="24"/>
          <w:szCs w:val="24"/>
        </w:rPr>
        <w:t>направлению 30100 -</w:t>
      </w:r>
      <w:r w:rsidR="00816B23" w:rsidRPr="00314D0B">
        <w:rPr>
          <w:rFonts w:ascii="Times New Roman" w:hAnsi="Times New Roman" w:cs="Times New Roman"/>
          <w:b/>
          <w:sz w:val="24"/>
          <w:szCs w:val="24"/>
        </w:rPr>
        <w:t>Медицинские науки</w:t>
      </w:r>
    </w:p>
    <w:p w14:paraId="28A7A961" w14:textId="77777777" w:rsidR="00314D0B" w:rsidRPr="00314D0B" w:rsidRDefault="00314D0B" w:rsidP="00314D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-4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63"/>
        <w:gridCol w:w="5135"/>
      </w:tblGrid>
      <w:tr w:rsidR="00004423" w14:paraId="603CC23C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F3A335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8E910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3FAFEFCA" w:rsidR="00004423" w:rsidRDefault="00405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Избасарова Акмарал Шаймерденовна</w:t>
            </w:r>
          </w:p>
        </w:tc>
      </w:tr>
      <w:tr w:rsidR="00004423" w14:paraId="6D9F250E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46259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6DAF0C" w14:textId="414A1B0E" w:rsidR="00004423" w:rsidRDefault="007F3328" w:rsidP="003D18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Ученая степень (кандидата наук, доктора наук, доктора философии (PhD), доктора по профилю) или академическая степень доктора философии (PhD)</w:t>
            </w:r>
            <w:r w:rsidR="00540B6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D08FF" w14:textId="422B033B" w:rsidR="00004423" w:rsidRDefault="007F3328" w:rsidP="00095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кандидата медицинских наук (</w:t>
            </w:r>
            <w:r w:rsidR="00DC5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№0007204,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09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0952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952E2" w:rsidRPr="000952E2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  <w:r w:rsidRPr="0009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2E2" w:rsidRPr="000952E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Pr="000952E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004423" w14:paraId="2E09DB26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D8532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B936C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Ученое звание, дата присуждения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5C744D99" w:rsidR="00004423" w:rsidRDefault="007F3328" w:rsidP="00540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имею</w:t>
            </w:r>
          </w:p>
        </w:tc>
      </w:tr>
      <w:tr w:rsidR="00004423" w14:paraId="7701D893" w14:textId="77777777" w:rsidTr="007E005C">
        <w:trPr>
          <w:trHeight w:val="1379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91639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6653F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Почетное звание, дата присуждения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729CD9" w14:textId="1D924423" w:rsidR="00004423" w:rsidRPr="00153EBF" w:rsidRDefault="007F3328" w:rsidP="003D18B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BF">
              <w:rPr>
                <w:rFonts w:ascii="Times New Roman" w:hAnsi="Times New Roman" w:cs="Times New Roman"/>
                <w:sz w:val="24"/>
                <w:szCs w:val="24"/>
              </w:rPr>
              <w:t>Нагрудной знак «Денсаулы</w:t>
            </w:r>
            <w:r w:rsidRPr="00153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сақтау ісіні</w:t>
            </w:r>
            <w:r w:rsidR="00C7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қосқан үлесі үшін</w:t>
            </w:r>
            <w:r w:rsidRPr="00153EBF">
              <w:rPr>
                <w:rFonts w:ascii="Times New Roman" w:hAnsi="Times New Roman" w:cs="Times New Roman"/>
                <w:sz w:val="24"/>
                <w:szCs w:val="24"/>
              </w:rPr>
              <w:t>» (20</w:t>
            </w:r>
            <w:r w:rsidR="0057595E" w:rsidRPr="00153EB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53EBF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14:paraId="4AEDCD6B" w14:textId="7AC5B8F6" w:rsidR="00153EBF" w:rsidRPr="007C5573" w:rsidRDefault="00153EBF" w:rsidP="003D18B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С.Ж.Асфендияров атындағы Қазақ ұлттық медицина университетінің «</w:t>
            </w:r>
            <w:r w:rsidR="00077660" w:rsidRPr="007C5573">
              <w:rPr>
                <w:rFonts w:ascii="Times New Roman" w:hAnsi="Times New Roman" w:cs="Times New Roman"/>
                <w:sz w:val="24"/>
                <w:szCs w:val="24"/>
              </w:rPr>
              <w:t>Бронзовая медаль</w:t>
            </w:r>
            <w:r w:rsidRPr="007C5573">
              <w:rPr>
                <w:rFonts w:ascii="Times New Roman" w:hAnsi="Times New Roman" w:cs="Times New Roman"/>
                <w:sz w:val="24"/>
                <w:szCs w:val="24"/>
              </w:rPr>
              <w:t>» (201</w:t>
            </w:r>
            <w:r w:rsidR="00077660" w:rsidRPr="007C5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573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077660" w:rsidRPr="007C5573">
              <w:rPr>
                <w:rFonts w:ascii="Times New Roman" w:hAnsi="Times New Roman" w:cs="Times New Roman"/>
                <w:sz w:val="24"/>
                <w:szCs w:val="24"/>
              </w:rPr>
              <w:t xml:space="preserve"> – рег.№1069</w:t>
            </w:r>
          </w:p>
          <w:p w14:paraId="0E55A863" w14:textId="77777777" w:rsidR="00750DD7" w:rsidRDefault="00750DD7" w:rsidP="003D18B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Медаль </w:t>
            </w:r>
            <w:r w:rsidR="00C5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заслуги </w:t>
            </w:r>
            <w:r w:rsidR="00C5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медицине» (20</w:t>
            </w:r>
            <w:r w:rsidR="00F60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22г.</w:t>
            </w:r>
            <w:r w:rsidR="00C51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EA9E6A4" w14:textId="5E85975E" w:rsidR="00077660" w:rsidRPr="001242F9" w:rsidRDefault="004D57D2" w:rsidP="003D18B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>Нагрудной знак «Денсаулы</w:t>
            </w:r>
            <w:r w:rsidRPr="004D5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сақтау ісінің үздігі</w:t>
            </w: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 xml:space="preserve">» (удостоверение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124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2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242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242F9">
              <w:rPr>
                <w:rFonts w:ascii="Times New Roman" w:hAnsi="Times New Roman" w:cs="Times New Roman"/>
                <w:sz w:val="24"/>
                <w:szCs w:val="24"/>
              </w:rPr>
              <w:t>- приказ №356</w:t>
            </w:r>
            <w:r w:rsidRPr="004D5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423" w14:paraId="0D42D316" w14:textId="77777777" w:rsidTr="007E005C">
        <w:trPr>
          <w:trHeight w:val="9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E65AF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F9BCE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Должность (дата и номер приказа о назначении на должность)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365BC" w14:textId="733509BA" w:rsidR="00004423" w:rsidRDefault="00FD06B4" w:rsidP="003D18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 з</w:t>
            </w:r>
            <w:r w:rsidR="007F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ав.кафедрой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медицины и реабилитации, спортивной медицины</w:t>
            </w:r>
            <w:r w:rsidR="007F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F3328" w:rsidRPr="00FD37CA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75D7C" w:rsidRPr="00FD37CA">
              <w:rPr>
                <w:rFonts w:ascii="Times New Roman" w:hAnsi="Times New Roman" w:cs="Times New Roman"/>
                <w:sz w:val="24"/>
                <w:szCs w:val="24"/>
              </w:rPr>
              <w:t>560 л</w:t>
            </w:r>
            <w:r w:rsidR="007F3328" w:rsidRPr="00FD3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</w:t>
            </w:r>
            <w:r w:rsidR="007F3328" w:rsidRPr="00FD37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75D7C" w:rsidRPr="00FD37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F3328" w:rsidRPr="00FD37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5D7C" w:rsidRPr="00FD3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328" w:rsidRPr="00FD37C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75D7C" w:rsidRPr="00FD3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328" w:rsidRPr="00FD37CA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</w:tc>
      </w:tr>
      <w:tr w:rsidR="00004423" w14:paraId="31B4B3FC" w14:textId="77777777" w:rsidTr="007E005C">
        <w:trPr>
          <w:trHeight w:val="571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A8BB26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07791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Стаж научной, научно-педагогической деятельности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02EB" w14:textId="2F6526FA" w:rsidR="00004423" w:rsidRDefault="007F3328" w:rsidP="00E868C5">
            <w:pPr>
              <w:pStyle w:val="a3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  <w:r w:rsidR="0027732C">
              <w:rPr>
                <w:color w:val="000000"/>
              </w:rPr>
              <w:t>38</w:t>
            </w:r>
            <w:r w:rsidRPr="00405AFE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лет, в том числе в должности </w:t>
            </w:r>
            <w:r w:rsidR="00E553E9">
              <w:rPr>
                <w:color w:val="000000"/>
                <w:lang w:val="aa-ET"/>
              </w:rPr>
              <w:t>доцента</w:t>
            </w:r>
            <w:r w:rsidR="00405AFE">
              <w:rPr>
                <w:color w:val="000000"/>
              </w:rPr>
              <w:t xml:space="preserve"> </w:t>
            </w:r>
            <w:r w:rsidR="0027732C">
              <w:rPr>
                <w:color w:val="000000"/>
                <w:lang w:val="aa-ET"/>
              </w:rPr>
              <w:t>–</w:t>
            </w:r>
            <w:r w:rsidR="003C6887">
              <w:rPr>
                <w:color w:val="000000"/>
              </w:rPr>
              <w:t xml:space="preserve"> 20 </w:t>
            </w:r>
            <w:r w:rsidR="00E553E9">
              <w:rPr>
                <w:color w:val="000000"/>
                <w:lang w:val="aa-ET"/>
              </w:rPr>
              <w:t xml:space="preserve">лет, </w:t>
            </w:r>
            <w:r w:rsidR="001C4607">
              <w:rPr>
                <w:color w:val="000000"/>
              </w:rPr>
              <w:t xml:space="preserve">и.о. </w:t>
            </w:r>
            <w:r>
              <w:rPr>
                <w:color w:val="000000"/>
              </w:rPr>
              <w:t xml:space="preserve">зав.кафедрой - </w:t>
            </w:r>
            <w:r w:rsidR="00E868C5">
              <w:rPr>
                <w:color w:val="000000"/>
              </w:rPr>
              <w:t>3</w:t>
            </w:r>
            <w:r w:rsidRPr="003C6887">
              <w:rPr>
                <w:color w:val="FF0000"/>
              </w:rPr>
              <w:t xml:space="preserve"> </w:t>
            </w:r>
            <w:r w:rsidR="001C4607">
              <w:rPr>
                <w:color w:val="000000"/>
              </w:rPr>
              <w:t>месяц</w:t>
            </w:r>
            <w:r w:rsidR="00E868C5">
              <w:rPr>
                <w:color w:val="000000"/>
              </w:rPr>
              <w:t>а</w:t>
            </w:r>
          </w:p>
        </w:tc>
      </w:tr>
      <w:tr w:rsidR="00004423" w14:paraId="7DAF0356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99060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4BE2A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9044E0" w14:textId="1080000D" w:rsidR="00004423" w:rsidRDefault="007F3328" w:rsidP="00807DD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18B7">
              <w:t xml:space="preserve">Всего - </w:t>
            </w:r>
            <w:r w:rsidR="003C6887" w:rsidRPr="003D18B7">
              <w:t>65</w:t>
            </w:r>
            <w:r w:rsidRPr="003D18B7">
              <w:t>, в том числе в</w:t>
            </w:r>
            <w:r w:rsidR="00683CDE" w:rsidRPr="003D18B7">
              <w:t xml:space="preserve"> </w:t>
            </w:r>
            <w:r w:rsidRPr="003D18B7">
              <w:t xml:space="preserve">изданиях рекомендуемых уполномоченным органом - </w:t>
            </w:r>
            <w:r w:rsidR="00286E61" w:rsidRPr="003D18B7">
              <w:t>1</w:t>
            </w:r>
            <w:r w:rsidR="00807DDE">
              <w:t>5</w:t>
            </w:r>
            <w:r w:rsidRPr="003D18B7">
              <w:t xml:space="preserve">, 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 -1, Scopus (Скопус) или JSTOR (ДЖЕЙСТОР) - </w:t>
            </w:r>
            <w:r w:rsidR="001C4607" w:rsidRPr="003D18B7">
              <w:t>2</w:t>
            </w:r>
            <w:r w:rsidRPr="003D18B7">
              <w:t>, творческих трудов (авторских свидетельств) -</w:t>
            </w:r>
            <w:r w:rsidR="007410F2" w:rsidRPr="003D18B7">
              <w:t>2, патент – 1.</w:t>
            </w:r>
          </w:p>
        </w:tc>
      </w:tr>
      <w:tr w:rsidR="00004423" w14:paraId="170FCA45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002C3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CAE1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203FD" w14:textId="16F3FBF4" w:rsidR="00C34AFD" w:rsidRDefault="007F3328" w:rsidP="00FD3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Единолично написанное учебное пособие -</w:t>
            </w:r>
            <w:r w:rsidR="00BA5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(20</w:t>
            </w:r>
            <w:r w:rsidRPr="0052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B4E" w:rsidRPr="00520B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AFD" w:rsidRPr="0052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г.)</w:t>
            </w:r>
            <w:r w:rsidR="0052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C3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 – 1 (2025г.)</w:t>
            </w:r>
          </w:p>
        </w:tc>
      </w:tr>
      <w:tr w:rsidR="00004423" w14:paraId="124CF957" w14:textId="77777777" w:rsidTr="007E005C">
        <w:trPr>
          <w:trHeight w:val="2240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F65DF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40DAD" w14:textId="77777777" w:rsidR="00004423" w:rsidRDefault="007F3328" w:rsidP="00E21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101044" w14:textId="74CCD2AE" w:rsidR="00004423" w:rsidRPr="00A055E7" w:rsidRDefault="007F3328" w:rsidP="00E2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77D">
              <w:rPr>
                <w:rFonts w:ascii="Times New Roman" w:hAnsi="Times New Roman"/>
                <w:sz w:val="24"/>
                <w:szCs w:val="24"/>
              </w:rPr>
              <w:t xml:space="preserve">Научный руководитель </w:t>
            </w:r>
            <w:r w:rsidR="00D742E8" w:rsidRPr="0082577D">
              <w:rPr>
                <w:rFonts w:ascii="Times New Roman" w:hAnsi="Times New Roman"/>
                <w:sz w:val="24"/>
                <w:szCs w:val="24"/>
              </w:rPr>
              <w:t xml:space="preserve">магистрской </w:t>
            </w:r>
            <w:r w:rsidRPr="0082577D">
              <w:rPr>
                <w:rFonts w:ascii="Times New Roman" w:hAnsi="Times New Roman"/>
                <w:sz w:val="24"/>
                <w:szCs w:val="24"/>
              </w:rPr>
              <w:t xml:space="preserve">диссертации </w:t>
            </w:r>
            <w:r w:rsidR="00D742E8" w:rsidRPr="0082577D">
              <w:rPr>
                <w:rFonts w:ascii="Times New Roman" w:hAnsi="Times New Roman"/>
                <w:sz w:val="24"/>
                <w:szCs w:val="24"/>
              </w:rPr>
              <w:t xml:space="preserve">Бейсенбаевой Галии Габитовны </w:t>
            </w:r>
            <w:r w:rsidRPr="0082577D">
              <w:rPr>
                <w:rFonts w:ascii="Times New Roman" w:hAnsi="Times New Roman"/>
                <w:sz w:val="24"/>
                <w:szCs w:val="24"/>
              </w:rPr>
              <w:t>на тему «</w:t>
            </w:r>
            <w:r w:rsidR="002A5CEF">
              <w:rPr>
                <w:rFonts w:ascii="Times New Roman" w:hAnsi="Times New Roman"/>
                <w:sz w:val="24"/>
                <w:szCs w:val="24"/>
              </w:rPr>
              <w:t>Улучшение оказания неврологической помощи со спинальной мышечной атрофией</w:t>
            </w:r>
            <w:r w:rsidR="0082577D" w:rsidRPr="008257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E6B8A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Pr="00A055E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055E7"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 xml:space="preserve">по </w:t>
            </w:r>
            <w:r w:rsidR="00A055E7"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  <w:lang w:val="kk-KZ"/>
              </w:rPr>
              <w:t xml:space="preserve">образовательной программе </w:t>
            </w:r>
            <w:r w:rsidR="00A055E7" w:rsidRP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>7М10106 – «Общественное здравоохранение»</w:t>
            </w:r>
            <w:r w:rsidR="00A055E7">
              <w:rPr>
                <w:rFonts w:ascii="Times New Roman" w:eastAsia="+mj-ea" w:hAnsi="Times New Roman" w:cs="Times New Roman"/>
                <w:iCs/>
                <w:kern w:val="24"/>
                <w:sz w:val="24"/>
                <w:szCs w:val="24"/>
              </w:rPr>
              <w:t xml:space="preserve"> </w:t>
            </w:r>
            <w:r w:rsidRPr="005E6B8A">
              <w:rPr>
                <w:rFonts w:ascii="Times New Roman" w:hAnsi="Times New Roman"/>
                <w:sz w:val="24"/>
                <w:szCs w:val="24"/>
              </w:rPr>
              <w:t xml:space="preserve">присвоением ученой степени </w:t>
            </w:r>
            <w:r w:rsidR="0093499F">
              <w:rPr>
                <w:rFonts w:ascii="Times New Roman" w:hAnsi="Times New Roman"/>
                <w:sz w:val="24"/>
                <w:szCs w:val="24"/>
              </w:rPr>
              <w:t>«</w:t>
            </w:r>
            <w:r w:rsidR="0082577D" w:rsidRPr="005E6B8A">
              <w:rPr>
                <w:rFonts w:ascii="Times New Roman" w:hAnsi="Times New Roman"/>
                <w:sz w:val="24"/>
                <w:szCs w:val="24"/>
              </w:rPr>
              <w:t>магистра</w:t>
            </w:r>
            <w:r w:rsidRPr="005E6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99F">
              <w:rPr>
                <w:rFonts w:ascii="Times New Roman" w:hAnsi="Times New Roman"/>
                <w:sz w:val="24"/>
                <w:szCs w:val="24"/>
              </w:rPr>
              <w:t xml:space="preserve">медицинских наук» </w:t>
            </w:r>
            <w:r w:rsidRPr="005E6B8A">
              <w:rPr>
                <w:rFonts w:ascii="Times New Roman" w:hAnsi="Times New Roman"/>
                <w:sz w:val="24"/>
                <w:szCs w:val="24"/>
              </w:rPr>
              <w:t>(20</w:t>
            </w:r>
            <w:r w:rsidR="00680697" w:rsidRPr="005E6B8A">
              <w:rPr>
                <w:rFonts w:ascii="Times New Roman" w:hAnsi="Times New Roman"/>
                <w:sz w:val="24"/>
                <w:szCs w:val="24"/>
              </w:rPr>
              <w:t>2</w:t>
            </w:r>
            <w:r w:rsidR="00A055E7">
              <w:rPr>
                <w:rFonts w:ascii="Times New Roman" w:hAnsi="Times New Roman"/>
                <w:sz w:val="24"/>
                <w:szCs w:val="24"/>
              </w:rPr>
              <w:t>3-2025</w:t>
            </w:r>
            <w:r w:rsidRPr="005E6B8A">
              <w:rPr>
                <w:rFonts w:ascii="Times New Roman" w:hAnsi="Times New Roman"/>
                <w:sz w:val="24"/>
                <w:szCs w:val="24"/>
              </w:rPr>
              <w:t>г.).</w:t>
            </w:r>
          </w:p>
        </w:tc>
      </w:tr>
      <w:tr w:rsidR="00004423" w14:paraId="401A6BD6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64304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5C413" w14:textId="77777777" w:rsidR="00004423" w:rsidRDefault="007F3328" w:rsidP="00E21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7FDBA7" w14:textId="052F30DA" w:rsidR="008F43AB" w:rsidRPr="00E02DBA" w:rsidRDefault="00E02DBA" w:rsidP="00E02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4423" w14:paraId="353D6CC0" w14:textId="77777777" w:rsidTr="007E005C">
        <w:trPr>
          <w:trHeight w:val="1525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7C63C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CCF4D" w14:textId="77777777" w:rsidR="00004423" w:rsidRDefault="007F3328" w:rsidP="00E212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77777777" w:rsidR="00004423" w:rsidRDefault="007F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4423" w14:paraId="53B89BEF" w14:textId="77777777" w:rsidTr="007E005C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1D9F2" w14:textId="77777777" w:rsidR="00004423" w:rsidRDefault="007F3328">
            <w:pPr>
              <w:pStyle w:val="a3"/>
              <w:spacing w:before="12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92C45F" w14:textId="77777777" w:rsidR="00004423" w:rsidRDefault="007F3328">
            <w:pPr>
              <w:pStyle w:val="a3"/>
              <w:spacing w:before="12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5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9E9A1" w14:textId="698BA91B" w:rsidR="00197E5C" w:rsidRDefault="007F3328" w:rsidP="002155D4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Член </w:t>
            </w:r>
            <w:r w:rsidR="00197E5C" w:rsidRPr="00DE344F">
              <w:rPr>
                <w:rFonts w:ascii="Times New Roman" w:hAnsi="Times New Roman" w:cs="Times New Roman"/>
                <w:sz w:val="24"/>
                <w:szCs w:val="24"/>
              </w:rPr>
              <w:t>Комитета образовательных программ</w:t>
            </w:r>
            <w:r w:rsidR="00197E5C"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 w:rsidR="00180614"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>(</w:t>
            </w:r>
            <w:r w:rsidR="00F52AA2"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>КОП</w:t>
            </w:r>
            <w:r w:rsidR="00180614"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>)</w:t>
            </w:r>
            <w:r w:rsidR="00F52AA2"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 xml:space="preserve"> </w:t>
            </w:r>
            <w:r w:rsidR="00197E5C" w:rsidRPr="00DE344F">
              <w:rPr>
                <w:rFonts w:ascii="Times New Roman" w:eastAsia="sans-serif" w:hAnsi="Times New Roman" w:cs="Times New Roman"/>
                <w:sz w:val="24"/>
                <w:szCs w:val="24"/>
              </w:rPr>
              <w:t>факультета постдипломного образования (2023)</w:t>
            </w:r>
            <w:r w:rsidR="00573FEB">
              <w:rPr>
                <w:rFonts w:ascii="Times New Roman" w:eastAsia="sans-serif" w:hAnsi="Times New Roman" w:cs="Times New Roman"/>
                <w:sz w:val="24"/>
                <w:szCs w:val="24"/>
              </w:rPr>
              <w:t>.</w:t>
            </w:r>
          </w:p>
          <w:p w14:paraId="518FD80C" w14:textId="69FEED54" w:rsidR="00573FEB" w:rsidRPr="00DE344F" w:rsidRDefault="00573FEB" w:rsidP="002155D4">
            <w:pPr>
              <w:spacing w:after="0" w:line="240" w:lineRule="auto"/>
              <w:jc w:val="both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t>Член независимых экспертов по неврологии МЗ РК.</w:t>
            </w:r>
          </w:p>
          <w:p w14:paraId="21ADCE00" w14:textId="77777777" w:rsidR="00EB1AFE" w:rsidRPr="00DE344F" w:rsidRDefault="00EB1AFE" w:rsidP="002155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Член Национальной медицинской Ассоциации, член Ассоциации неврологов</w:t>
            </w:r>
          </w:p>
          <w:p w14:paraId="59B6C536" w14:textId="23C48AFA" w:rsidR="00EB1AFE" w:rsidRPr="00DE344F" w:rsidRDefault="00EB1AFE" w:rsidP="00215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Всемирной федерации неврологов (</w:t>
            </w:r>
            <w:r w:rsidRPr="00DE34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WFN</w:t>
            </w:r>
            <w:r w:rsidRPr="00DE344F">
              <w:rPr>
                <w:rFonts w:ascii="Times New Roman" w:eastAsia="Calibri" w:hAnsi="Times New Roman" w:cs="Times New Roman"/>
                <w:sz w:val="24"/>
                <w:szCs w:val="24"/>
              </w:rPr>
              <w:t>), Ассоциация неврологов, Ассоциация экспертов МЗ РК, МедЗдравЭксперт</w:t>
            </w:r>
          </w:p>
        </w:tc>
      </w:tr>
    </w:tbl>
    <w:p w14:paraId="5F8ACAC6" w14:textId="16602FE2" w:rsidR="00004423" w:rsidRDefault="00004423" w:rsidP="002C537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F0EC0" w14:textId="6EB3E0C8" w:rsidR="00004423" w:rsidRPr="00286E61" w:rsidRDefault="007F3328" w:rsidP="00467806">
      <w:pPr>
        <w:spacing w:after="100" w:afterAutospacing="1" w:line="240" w:lineRule="auto"/>
        <w:ind w:right="-19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Декан</w:t>
      </w:r>
      <w:r w:rsidRPr="0028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ФПДО </w:t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</w:t>
      </w:r>
      <w:r w:rsidR="004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</w:t>
      </w:r>
      <w:r w:rsidR="00957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Баймаханов </w:t>
      </w:r>
      <w:r w:rsidR="004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</w:t>
      </w:r>
    </w:p>
    <w:p w14:paraId="4F6AC092" w14:textId="77777777" w:rsidR="002D6C0D" w:rsidRDefault="007F332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</w:t>
      </w:r>
    </w:p>
    <w:p w14:paraId="6D520C19" w14:textId="2DA8961F" w:rsidR="00004423" w:rsidRDefault="007F332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управления кадровой работы</w:t>
      </w:r>
      <w:r w:rsidR="002D6C0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2D6C0D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    </w:t>
      </w:r>
      <w:r w:rsidR="002D6C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55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Сапакова М.М.</w:t>
      </w:r>
    </w:p>
    <w:sectPr w:rsidR="0000442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2FC9C" w14:textId="77777777" w:rsidR="006D07DB" w:rsidRDefault="006D07DB">
      <w:pPr>
        <w:spacing w:line="240" w:lineRule="auto"/>
      </w:pPr>
      <w:r>
        <w:separator/>
      </w:r>
    </w:p>
  </w:endnote>
  <w:endnote w:type="continuationSeparator" w:id="0">
    <w:p w14:paraId="0DB26873" w14:textId="77777777" w:rsidR="006D07DB" w:rsidRDefault="006D0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5B339" w14:textId="77777777" w:rsidR="006D07DB" w:rsidRDefault="006D07DB">
      <w:pPr>
        <w:spacing w:after="0"/>
      </w:pPr>
      <w:r>
        <w:separator/>
      </w:r>
    </w:p>
  </w:footnote>
  <w:footnote w:type="continuationSeparator" w:id="0">
    <w:p w14:paraId="384E5781" w14:textId="77777777" w:rsidR="006D07DB" w:rsidRDefault="006D07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0206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C66DDF" w:rsidRPr="002A6CF2" w14:paraId="7CD83335" w14:textId="77777777" w:rsidTr="00737701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737701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61CB1B9B" w:rsidR="00C66DDF" w:rsidRPr="001634B3" w:rsidRDefault="00BA68D0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Управление кадровой работы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36BD35B4" w:rsidR="00C66DDF" w:rsidRPr="001634B3" w:rsidRDefault="00D440D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Приложение</w:t>
          </w:r>
          <w:r w:rsidR="00BA68D0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1</w:t>
          </w:r>
        </w:p>
      </w:tc>
      <w:tc>
        <w:tcPr>
          <w:tcW w:w="1655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737701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14:paraId="7DD0E6BC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DC5D87" w:rsidRPr="00DC5D8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DC5D87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2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F845EC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9C2AE8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23"/>
    <w:rsid w:val="00004423"/>
    <w:rsid w:val="0004305C"/>
    <w:rsid w:val="00077660"/>
    <w:rsid w:val="00087BCC"/>
    <w:rsid w:val="000952E2"/>
    <w:rsid w:val="000E072F"/>
    <w:rsid w:val="001232A8"/>
    <w:rsid w:val="001242F9"/>
    <w:rsid w:val="00133749"/>
    <w:rsid w:val="00153EBF"/>
    <w:rsid w:val="00180614"/>
    <w:rsid w:val="00197E5C"/>
    <w:rsid w:val="001B19EF"/>
    <w:rsid w:val="001C4607"/>
    <w:rsid w:val="002155D4"/>
    <w:rsid w:val="0027732C"/>
    <w:rsid w:val="00286E61"/>
    <w:rsid w:val="002A5CEF"/>
    <w:rsid w:val="002C5378"/>
    <w:rsid w:val="002D63C8"/>
    <w:rsid w:val="002D6C0D"/>
    <w:rsid w:val="00314D0B"/>
    <w:rsid w:val="00375D7C"/>
    <w:rsid w:val="003842A0"/>
    <w:rsid w:val="003958DF"/>
    <w:rsid w:val="00396F59"/>
    <w:rsid w:val="003A0423"/>
    <w:rsid w:val="003C6887"/>
    <w:rsid w:val="003D18B7"/>
    <w:rsid w:val="00405AFE"/>
    <w:rsid w:val="00423476"/>
    <w:rsid w:val="004659CF"/>
    <w:rsid w:val="00467806"/>
    <w:rsid w:val="004B4967"/>
    <w:rsid w:val="004D57D2"/>
    <w:rsid w:val="004E431E"/>
    <w:rsid w:val="00520B4E"/>
    <w:rsid w:val="00540B6B"/>
    <w:rsid w:val="005665E3"/>
    <w:rsid w:val="00573FEB"/>
    <w:rsid w:val="0057595E"/>
    <w:rsid w:val="005C31BD"/>
    <w:rsid w:val="005D1716"/>
    <w:rsid w:val="005E6B8A"/>
    <w:rsid w:val="00601FEA"/>
    <w:rsid w:val="00680697"/>
    <w:rsid w:val="006836DB"/>
    <w:rsid w:val="00683CDE"/>
    <w:rsid w:val="006D07DB"/>
    <w:rsid w:val="006E2A68"/>
    <w:rsid w:val="007410F2"/>
    <w:rsid w:val="00750DD7"/>
    <w:rsid w:val="00787A35"/>
    <w:rsid w:val="007C5573"/>
    <w:rsid w:val="007E005C"/>
    <w:rsid w:val="007F3328"/>
    <w:rsid w:val="00807DDE"/>
    <w:rsid w:val="008128D1"/>
    <w:rsid w:val="00816B23"/>
    <w:rsid w:val="0082577D"/>
    <w:rsid w:val="008627BB"/>
    <w:rsid w:val="00873152"/>
    <w:rsid w:val="008F43AB"/>
    <w:rsid w:val="008F62E2"/>
    <w:rsid w:val="0093459C"/>
    <w:rsid w:val="0093499F"/>
    <w:rsid w:val="009579D5"/>
    <w:rsid w:val="00A02811"/>
    <w:rsid w:val="00A055E7"/>
    <w:rsid w:val="00AE37D7"/>
    <w:rsid w:val="00B14808"/>
    <w:rsid w:val="00B93B76"/>
    <w:rsid w:val="00BA50D3"/>
    <w:rsid w:val="00BA68D0"/>
    <w:rsid w:val="00BB2B45"/>
    <w:rsid w:val="00BE1713"/>
    <w:rsid w:val="00BE1895"/>
    <w:rsid w:val="00C34AFD"/>
    <w:rsid w:val="00C51A58"/>
    <w:rsid w:val="00C66DDF"/>
    <w:rsid w:val="00C71CF4"/>
    <w:rsid w:val="00CD4AFA"/>
    <w:rsid w:val="00D440D4"/>
    <w:rsid w:val="00D73913"/>
    <w:rsid w:val="00D742E8"/>
    <w:rsid w:val="00D77889"/>
    <w:rsid w:val="00D92E7E"/>
    <w:rsid w:val="00DC5D87"/>
    <w:rsid w:val="00DE088A"/>
    <w:rsid w:val="00DE344F"/>
    <w:rsid w:val="00E02DBA"/>
    <w:rsid w:val="00E21277"/>
    <w:rsid w:val="00E553E9"/>
    <w:rsid w:val="00E868C5"/>
    <w:rsid w:val="00EB1AFE"/>
    <w:rsid w:val="00EB485E"/>
    <w:rsid w:val="00ED48EB"/>
    <w:rsid w:val="00F22E20"/>
    <w:rsid w:val="00F52AA2"/>
    <w:rsid w:val="00F60077"/>
    <w:rsid w:val="00F92857"/>
    <w:rsid w:val="00FD06B4"/>
    <w:rsid w:val="00FD37CA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  <w15:docId w15:val="{75BFDB72-521E-4EA6-ABE4-EAB45F68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rsid w:val="00BE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Учетная запись Майкрософт</cp:lastModifiedBy>
  <cp:revision>29</cp:revision>
  <dcterms:created xsi:type="dcterms:W3CDTF">2024-09-15T17:18:00Z</dcterms:created>
  <dcterms:modified xsi:type="dcterms:W3CDTF">2025-06-27T12:23:00Z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